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7F48549A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5D2408">
        <w:rPr>
          <w:rFonts w:hint="eastAsia"/>
          <w:sz w:val="28"/>
        </w:rPr>
        <w:t>０６５．１</w:t>
      </w:r>
      <w:r>
        <w:rPr>
          <w:rFonts w:hint="eastAsia"/>
          <w:sz w:val="28"/>
        </w:rPr>
        <w:t>）</w:t>
      </w:r>
    </w:p>
    <w:p w14:paraId="41D28A48" w14:textId="6406F429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2019/1</w:t>
      </w:r>
      <w:r w:rsidR="00B33648">
        <w:rPr>
          <w:rFonts w:hint="eastAsia"/>
          <w:sz w:val="28"/>
        </w:rPr>
        <w:t>2</w:t>
      </w:r>
      <w:r>
        <w:rPr>
          <w:rFonts w:hint="eastAsia"/>
          <w:sz w:val="28"/>
        </w:rPr>
        <w:t>/</w:t>
      </w:r>
      <w:r w:rsidR="00451603">
        <w:rPr>
          <w:rFonts w:hint="eastAsia"/>
          <w:sz w:val="28"/>
        </w:rPr>
        <w:t>8</w:t>
      </w:r>
    </w:p>
    <w:p w14:paraId="764BBEED" w14:textId="71093DF5" w:rsidR="00451603" w:rsidRPr="00451603" w:rsidRDefault="00451603" w:rsidP="00451603">
      <w:pPr>
        <w:tabs>
          <w:tab w:val="right" w:pos="9637"/>
        </w:tabs>
        <w:jc w:val="left"/>
        <w:rPr>
          <w:sz w:val="32"/>
          <w:szCs w:val="32"/>
        </w:rPr>
      </w:pPr>
      <w:r w:rsidRPr="00451603">
        <w:rPr>
          <w:rFonts w:hint="eastAsia"/>
          <w:sz w:val="32"/>
          <w:szCs w:val="32"/>
        </w:rPr>
        <w:t>無線LANの不調対策</w:t>
      </w:r>
    </w:p>
    <w:p w14:paraId="52E87BFD" w14:textId="77777777" w:rsidR="00451603" w:rsidRPr="00F15FFE" w:rsidRDefault="00451603" w:rsidP="00451603">
      <w:pPr>
        <w:rPr>
          <w:sz w:val="28"/>
          <w:szCs w:val="24"/>
        </w:rPr>
      </w:pPr>
    </w:p>
    <w:p w14:paraId="3BE97659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b/>
          <w:color w:val="FF0000"/>
          <w:sz w:val="28"/>
          <w:szCs w:val="24"/>
        </w:rPr>
        <w:t>昨日まで正常にインターネットに繋がっていたのに、</w:t>
      </w:r>
      <w:r w:rsidRPr="00F15FFE">
        <w:rPr>
          <w:rFonts w:hint="eastAsia"/>
          <w:sz w:val="28"/>
          <w:szCs w:val="24"/>
        </w:rPr>
        <w:t>何故か接続できなくなった。</w:t>
      </w:r>
    </w:p>
    <w:p w14:paraId="066DFB38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時々、有りますね。</w:t>
      </w:r>
    </w:p>
    <w:p w14:paraId="444B4060" w14:textId="77777777" w:rsidR="00451603" w:rsidRPr="00F15FFE" w:rsidRDefault="00451603" w:rsidP="00451603">
      <w:pPr>
        <w:rPr>
          <w:sz w:val="28"/>
          <w:szCs w:val="24"/>
        </w:rPr>
      </w:pPr>
    </w:p>
    <w:p w14:paraId="15F18316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1．パソコンを再起動してみましょう。</w:t>
      </w:r>
    </w:p>
    <w:p w14:paraId="6D3E9F28" w14:textId="77777777" w:rsidR="00451603" w:rsidRPr="00F15FFE" w:rsidRDefault="00451603" w:rsidP="00451603">
      <w:pPr>
        <w:rPr>
          <w:sz w:val="28"/>
          <w:szCs w:val="24"/>
        </w:rPr>
      </w:pPr>
    </w:p>
    <w:p w14:paraId="166CBC44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2．無線LANの装置のケーブルが抜けかかっていないか、電源コードは</w:t>
      </w:r>
    </w:p>
    <w:p w14:paraId="647F448F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抜けかかっていないかを調べましょう。</w:t>
      </w:r>
    </w:p>
    <w:p w14:paraId="01760336" w14:textId="77777777" w:rsidR="00451603" w:rsidRPr="00F15FFE" w:rsidRDefault="00451603" w:rsidP="00451603">
      <w:pPr>
        <w:rPr>
          <w:sz w:val="28"/>
          <w:szCs w:val="24"/>
        </w:rPr>
      </w:pPr>
    </w:p>
    <w:p w14:paraId="3076D6C1" w14:textId="77777777" w:rsidR="006C2B2F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3．直らなければ、無線LANの装置の電源コードを抜き、２０数えた後に電源</w:t>
      </w:r>
      <w:r w:rsidR="006C2B2F">
        <w:rPr>
          <w:rFonts w:hint="eastAsia"/>
          <w:sz w:val="28"/>
          <w:szCs w:val="24"/>
        </w:rPr>
        <w:t xml:space="preserve">　</w:t>
      </w:r>
    </w:p>
    <w:p w14:paraId="094C53A8" w14:textId="0C4570FD" w:rsidR="00451603" w:rsidRPr="00F15FFE" w:rsidRDefault="006C2B2F" w:rsidP="00451603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　</w:t>
      </w:r>
      <w:r w:rsidR="00451603" w:rsidRPr="00F15FFE">
        <w:rPr>
          <w:rFonts w:hint="eastAsia"/>
          <w:sz w:val="28"/>
          <w:szCs w:val="24"/>
        </w:rPr>
        <w:t>をつなぎます。そして、パソコンを再起動します。</w:t>
      </w:r>
    </w:p>
    <w:p w14:paraId="5032061F" w14:textId="77777777" w:rsidR="00451603" w:rsidRPr="00F15FFE" w:rsidRDefault="00451603" w:rsidP="00451603">
      <w:pPr>
        <w:rPr>
          <w:sz w:val="28"/>
          <w:szCs w:val="24"/>
        </w:rPr>
      </w:pPr>
    </w:p>
    <w:p w14:paraId="2A21AA4B" w14:textId="77777777" w:rsidR="00451603" w:rsidRPr="00F15FFE" w:rsidRDefault="00451603" w:rsidP="00451603">
      <w:pPr>
        <w:ind w:left="560" w:hangingChars="200" w:hanging="560"/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４．以上で、直らなければ、パソコン</w:t>
      </w:r>
      <w:r w:rsidRPr="00F15FFE">
        <w:rPr>
          <w:rFonts w:hint="eastAsia"/>
          <w:b/>
          <w:bCs/>
          <w:color w:val="FF0000"/>
          <w:sz w:val="28"/>
          <w:szCs w:val="24"/>
        </w:rPr>
        <w:t>画面の右下の通知領域</w:t>
      </w:r>
      <w:r w:rsidRPr="00F15FFE">
        <w:rPr>
          <w:rFonts w:hint="eastAsia"/>
          <w:sz w:val="28"/>
          <w:szCs w:val="24"/>
        </w:rPr>
        <w:t>と言われるところの無線LANのアイコンの状態を確認します。</w:t>
      </w:r>
    </w:p>
    <w:p w14:paraId="688EC4ED" w14:textId="77777777" w:rsidR="00451603" w:rsidRPr="00F15FFE" w:rsidRDefault="00451603" w:rsidP="00451603">
      <w:pPr>
        <w:rPr>
          <w:sz w:val="28"/>
          <w:szCs w:val="24"/>
        </w:rPr>
      </w:pPr>
    </w:p>
    <w:p w14:paraId="4825B574" w14:textId="5A3BF5D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正常　・・・・</w:t>
      </w:r>
      <w:r w:rsidRPr="00F15FFE">
        <w:rPr>
          <w:noProof/>
          <w:sz w:val="28"/>
          <w:szCs w:val="24"/>
        </w:rPr>
        <w:drawing>
          <wp:inline distT="0" distB="0" distL="0" distR="0" wp14:anchorId="3C313AEF" wp14:editId="47AEB266">
            <wp:extent cx="228632" cy="24768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FE">
        <w:rPr>
          <w:rFonts w:hint="eastAsia"/>
          <w:sz w:val="28"/>
          <w:szCs w:val="24"/>
        </w:rPr>
        <w:t xml:space="preserve">　　</w:t>
      </w:r>
    </w:p>
    <w:p w14:paraId="69AEF88F" w14:textId="495317AA" w:rsidR="00451603" w:rsidRPr="00F15FFE" w:rsidRDefault="006C2B2F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A0B67" wp14:editId="054AE0FC">
                <wp:simplePos x="0" y="0"/>
                <wp:positionH relativeFrom="column">
                  <wp:posOffset>1049139</wp:posOffset>
                </wp:positionH>
                <wp:positionV relativeFrom="paragraph">
                  <wp:posOffset>29258</wp:posOffset>
                </wp:positionV>
                <wp:extent cx="148997" cy="162105"/>
                <wp:effectExtent l="38100" t="19050" r="22860" b="4762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97" cy="162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9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82.6pt;margin-top:2.3pt;width:11.75pt;height:1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451603" w:rsidRPr="00F15FFE">
        <w:rPr>
          <w:rFonts w:hint="eastAsia"/>
          <w:sz w:val="28"/>
          <w:szCs w:val="24"/>
        </w:rPr>
        <w:t xml:space="preserve">　　</w:t>
      </w:r>
      <w:r w:rsidR="00451603" w:rsidRPr="00F15FFE">
        <w:rPr>
          <w:noProof/>
          <w:sz w:val="28"/>
          <w:szCs w:val="24"/>
        </w:rPr>
        <w:drawing>
          <wp:inline distT="0" distB="0" distL="0" distR="0" wp14:anchorId="13FEC926" wp14:editId="30778555">
            <wp:extent cx="1838325" cy="39052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2627C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2CF23" wp14:editId="6B6CFBF4">
                <wp:simplePos x="0" y="0"/>
                <wp:positionH relativeFrom="column">
                  <wp:posOffset>949216</wp:posOffset>
                </wp:positionH>
                <wp:positionV relativeFrom="paragraph">
                  <wp:posOffset>302068</wp:posOffset>
                </wp:positionV>
                <wp:extent cx="249759" cy="153479"/>
                <wp:effectExtent l="38100" t="19050" r="17145" b="5651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759" cy="1534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FDCD" id="直線矢印コネクタ 40" o:spid="_x0000_s1026" type="#_x0000_t32" style="position:absolute;left:0;text-align:left;margin-left:74.75pt;margin-top:23.8pt;width:19.65pt;height:12.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>異常　・・・・</w:t>
      </w:r>
      <w:r w:rsidRPr="00F15FFE">
        <w:rPr>
          <w:noProof/>
          <w:sz w:val="28"/>
          <w:szCs w:val="24"/>
        </w:rPr>
        <w:drawing>
          <wp:inline distT="0" distB="0" distL="0" distR="0" wp14:anchorId="337FA85B" wp14:editId="436A7F6E">
            <wp:extent cx="257211" cy="285790"/>
            <wp:effectExtent l="0" t="0" r="9525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91566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</w:t>
      </w:r>
      <w:r w:rsidRPr="00F15FFE">
        <w:rPr>
          <w:noProof/>
          <w:sz w:val="28"/>
          <w:szCs w:val="24"/>
        </w:rPr>
        <w:drawing>
          <wp:inline distT="0" distB="0" distL="0" distR="0" wp14:anchorId="67A766AA" wp14:editId="1C1A8172">
            <wp:extent cx="1790950" cy="333422"/>
            <wp:effectExtent l="0" t="0" r="0" b="952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C8B1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異常の時は、アイコンのところにマウスを押さずに持って行きます。</w:t>
      </w:r>
    </w:p>
    <w:p w14:paraId="6DCDF195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そうすると、以下のようなメッセージが出ます。</w:t>
      </w:r>
    </w:p>
    <w:p w14:paraId="10B9E5AE" w14:textId="77777777" w:rsidR="00451603" w:rsidRPr="00F15FFE" w:rsidRDefault="00451603" w:rsidP="00451603">
      <w:pPr>
        <w:rPr>
          <w:sz w:val="28"/>
          <w:szCs w:val="24"/>
        </w:rPr>
      </w:pPr>
    </w:p>
    <w:p w14:paraId="46AD0420" w14:textId="77777777" w:rsidR="00451603" w:rsidRPr="00F15FFE" w:rsidRDefault="00451603" w:rsidP="00451603">
      <w:pPr>
        <w:ind w:firstLineChars="200" w:firstLine="560"/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4A54A" wp14:editId="41A5EE89">
                <wp:simplePos x="0" y="0"/>
                <wp:positionH relativeFrom="column">
                  <wp:posOffset>1608419</wp:posOffset>
                </wp:positionH>
                <wp:positionV relativeFrom="paragraph">
                  <wp:posOffset>191793</wp:posOffset>
                </wp:positionV>
                <wp:extent cx="319177" cy="334633"/>
                <wp:effectExtent l="38100" t="19050" r="24130" b="4699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177" cy="33463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2C9A" id="直線矢印コネクタ 39" o:spid="_x0000_s1026" type="#_x0000_t32" style="position:absolute;left:0;text-align:left;margin-left:126.65pt;margin-top:15.1pt;width:25.15pt;height:26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>無線LANの</w:t>
      </w:r>
      <w:r w:rsidRPr="00F15FFE">
        <w:rPr>
          <w:rFonts w:hint="eastAsia"/>
          <w:sz w:val="28"/>
          <w:szCs w:val="24"/>
          <w:u w:val="single"/>
        </w:rPr>
        <w:t>インターネットケーブル外れ</w:t>
      </w:r>
    </w:p>
    <w:p w14:paraId="76841723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noProof/>
          <w:sz w:val="28"/>
          <w:szCs w:val="24"/>
        </w:rPr>
        <w:drawing>
          <wp:inline distT="0" distB="0" distL="0" distR="0" wp14:anchorId="15BCD1C4" wp14:editId="07C8176F">
            <wp:extent cx="1533739" cy="628738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89FE9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7BEE3" wp14:editId="4FA2E1D5">
                <wp:simplePos x="0" y="0"/>
                <wp:positionH relativeFrom="column">
                  <wp:posOffset>1611629</wp:posOffset>
                </wp:positionH>
                <wp:positionV relativeFrom="paragraph">
                  <wp:posOffset>174541</wp:posOffset>
                </wp:positionV>
                <wp:extent cx="45719" cy="170731"/>
                <wp:effectExtent l="76200" t="19050" r="50165" b="3937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073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CD85" id="直線矢印コネクタ 38" o:spid="_x0000_s1026" type="#_x0000_t32" style="position:absolute;left:0;text-align:left;margin-left:126.9pt;margin-top:13.75pt;width:3.6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 xml:space="preserve">　　無線LANの</w:t>
      </w:r>
      <w:r w:rsidRPr="00F15FFE">
        <w:rPr>
          <w:rFonts w:hint="eastAsia"/>
          <w:sz w:val="28"/>
          <w:szCs w:val="24"/>
          <w:u w:val="single"/>
        </w:rPr>
        <w:t>電源が抜けている</w:t>
      </w:r>
    </w:p>
    <w:p w14:paraId="629B93C5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noProof/>
          <w:sz w:val="28"/>
          <w:szCs w:val="24"/>
        </w:rPr>
        <w:drawing>
          <wp:inline distT="0" distB="0" distL="0" distR="0" wp14:anchorId="36BE7A47" wp14:editId="4465BDB9">
            <wp:extent cx="1924319" cy="419158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DC83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C4A70" wp14:editId="54305133">
                <wp:simplePos x="0" y="0"/>
                <wp:positionH relativeFrom="column">
                  <wp:posOffset>1652989</wp:posOffset>
                </wp:positionH>
                <wp:positionV relativeFrom="paragraph">
                  <wp:posOffset>170228</wp:posOffset>
                </wp:positionV>
                <wp:extent cx="133230" cy="256995"/>
                <wp:effectExtent l="38100" t="19050" r="19685" b="4826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230" cy="2569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DDAF" id="直線矢印コネクタ 37" o:spid="_x0000_s1026" type="#_x0000_t32" style="position:absolute;left:0;text-align:left;margin-left:130.15pt;margin-top:13.4pt;width:10.5pt;height:20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 xml:space="preserve">　　パソコンの</w:t>
      </w:r>
      <w:r w:rsidRPr="00F15FFE">
        <w:rPr>
          <w:rFonts w:hint="eastAsia"/>
          <w:sz w:val="28"/>
          <w:szCs w:val="24"/>
          <w:u w:val="single"/>
        </w:rPr>
        <w:t>WiFiがオフ</w:t>
      </w:r>
      <w:r w:rsidRPr="00F15FFE">
        <w:rPr>
          <w:rFonts w:hint="eastAsia"/>
          <w:sz w:val="28"/>
          <w:szCs w:val="24"/>
        </w:rPr>
        <w:t>になっている</w:t>
      </w:r>
    </w:p>
    <w:p w14:paraId="3B984F4D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noProof/>
          <w:sz w:val="28"/>
          <w:szCs w:val="24"/>
        </w:rPr>
        <w:drawing>
          <wp:inline distT="0" distB="0" distL="0" distR="0" wp14:anchorId="5CA7F94D" wp14:editId="3313EEC4">
            <wp:extent cx="2381582" cy="400106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72246" w14:textId="4F0AAA90" w:rsidR="00451603" w:rsidRDefault="00451603" w:rsidP="00451603">
      <w:pPr>
        <w:rPr>
          <w:sz w:val="28"/>
          <w:szCs w:val="24"/>
        </w:rPr>
      </w:pPr>
    </w:p>
    <w:p w14:paraId="673E37F1" w14:textId="77777777" w:rsidR="006C2B2F" w:rsidRPr="00F15FFE" w:rsidRDefault="006C2B2F" w:rsidP="00451603">
      <w:pPr>
        <w:rPr>
          <w:rFonts w:hint="eastAsia"/>
          <w:sz w:val="28"/>
          <w:szCs w:val="24"/>
        </w:rPr>
      </w:pPr>
    </w:p>
    <w:p w14:paraId="415AC773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BBAF58" wp14:editId="2D6FD1B9">
                <wp:simplePos x="0" y="0"/>
                <wp:positionH relativeFrom="column">
                  <wp:posOffset>1049139</wp:posOffset>
                </wp:positionH>
                <wp:positionV relativeFrom="paragraph">
                  <wp:posOffset>187481</wp:posOffset>
                </wp:positionV>
                <wp:extent cx="115977" cy="291501"/>
                <wp:effectExtent l="57150" t="19050" r="17780" b="5143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977" cy="29150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DD62" id="直線矢印コネクタ 35" o:spid="_x0000_s1026" type="#_x0000_t32" style="position:absolute;left:0;text-align:left;margin-left:82.6pt;margin-top:14.75pt;width:9.15pt;height:22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 xml:space="preserve">　　</w:t>
      </w:r>
      <w:r w:rsidRPr="00F15FFE">
        <w:rPr>
          <w:rFonts w:hint="eastAsia"/>
          <w:sz w:val="28"/>
          <w:szCs w:val="24"/>
          <w:u w:val="single"/>
        </w:rPr>
        <w:t>機内モードになっている</w:t>
      </w:r>
      <w:r w:rsidRPr="00F15FFE">
        <w:rPr>
          <w:rFonts w:hint="eastAsia"/>
          <w:sz w:val="28"/>
          <w:szCs w:val="24"/>
        </w:rPr>
        <w:t>（飛行機の中の状態→無線通信不可）</w:t>
      </w:r>
    </w:p>
    <w:p w14:paraId="52A24F75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noProof/>
          <w:sz w:val="28"/>
          <w:szCs w:val="24"/>
        </w:rPr>
        <w:drawing>
          <wp:inline distT="0" distB="0" distL="0" distR="0" wp14:anchorId="10BAC314" wp14:editId="67DA7FA0">
            <wp:extent cx="2419688" cy="476316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FE">
        <w:rPr>
          <w:noProof/>
          <w:sz w:val="28"/>
          <w:szCs w:val="24"/>
        </w:rPr>
        <w:drawing>
          <wp:inline distT="0" distB="0" distL="0" distR="0" wp14:anchorId="445F0128" wp14:editId="0BBC21D1">
            <wp:extent cx="2419688" cy="476316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F1CB0" w14:textId="77777777" w:rsidR="00451603" w:rsidRPr="00F15FFE" w:rsidRDefault="00451603" w:rsidP="00451603">
      <w:pPr>
        <w:rPr>
          <w:sz w:val="28"/>
          <w:szCs w:val="24"/>
        </w:rPr>
      </w:pPr>
    </w:p>
    <w:p w14:paraId="1F8C55F8" w14:textId="28219813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５．</w:t>
      </w:r>
      <w:r w:rsidR="006C2B2F">
        <w:rPr>
          <w:rFonts w:hint="eastAsia"/>
          <w:sz w:val="28"/>
          <w:szCs w:val="24"/>
        </w:rPr>
        <w:t>上記4項の</w:t>
      </w:r>
      <w:r w:rsidRPr="00F15FFE">
        <w:rPr>
          <w:rFonts w:hint="eastAsia"/>
          <w:sz w:val="28"/>
          <w:szCs w:val="24"/>
        </w:rPr>
        <w:t>対処</w:t>
      </w:r>
      <w:r w:rsidR="006C2B2F">
        <w:rPr>
          <w:rFonts w:hint="eastAsia"/>
          <w:sz w:val="28"/>
          <w:szCs w:val="24"/>
        </w:rPr>
        <w:t>方法</w:t>
      </w:r>
    </w:p>
    <w:p w14:paraId="65CAD040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A10F0" wp14:editId="59139B46">
                <wp:simplePos x="0" y="0"/>
                <wp:positionH relativeFrom="column">
                  <wp:posOffset>1796607</wp:posOffset>
                </wp:positionH>
                <wp:positionV relativeFrom="paragraph">
                  <wp:posOffset>218787</wp:posOffset>
                </wp:positionV>
                <wp:extent cx="227318" cy="429524"/>
                <wp:effectExtent l="38100" t="19050" r="20955" b="4699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318" cy="4295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B459" id="直線矢印コネクタ 24" o:spid="_x0000_s1026" type="#_x0000_t32" style="position:absolute;left:0;text-align:left;margin-left:141.45pt;margin-top:17.25pt;width:17.9pt;height:33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 xml:space="preserve">　　①画面右下の</w:t>
      </w:r>
      <w:r w:rsidRPr="00F15FFE">
        <w:rPr>
          <w:rFonts w:hint="eastAsia"/>
          <w:sz w:val="28"/>
          <w:szCs w:val="24"/>
          <w:u w:val="single"/>
        </w:rPr>
        <w:t>アイコンをクリック</w:t>
      </w:r>
    </w:p>
    <w:p w14:paraId="30A41A31" w14:textId="77777777" w:rsidR="00451603" w:rsidRPr="00F15FFE" w:rsidRDefault="00451603" w:rsidP="00451603">
      <w:pPr>
        <w:rPr>
          <w:sz w:val="28"/>
          <w:szCs w:val="24"/>
        </w:rPr>
      </w:pPr>
    </w:p>
    <w:p w14:paraId="228D95B5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　</w:t>
      </w:r>
      <w:r w:rsidRPr="00F15FFE">
        <w:rPr>
          <w:noProof/>
          <w:sz w:val="28"/>
          <w:szCs w:val="24"/>
        </w:rPr>
        <w:drawing>
          <wp:inline distT="0" distB="0" distL="0" distR="0" wp14:anchorId="2F0BB989" wp14:editId="6FD986F2">
            <wp:extent cx="1190791" cy="447737"/>
            <wp:effectExtent l="0" t="0" r="9525" b="9525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4F44E" w14:textId="77777777" w:rsidR="00451603" w:rsidRPr="00F15FFE" w:rsidRDefault="00451603" w:rsidP="006C2B2F">
      <w:pPr>
        <w:ind w:left="1120" w:hangingChars="400" w:hanging="1120"/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AEB60" wp14:editId="2EC48649">
                <wp:simplePos x="0" y="0"/>
                <wp:positionH relativeFrom="column">
                  <wp:posOffset>1888381</wp:posOffset>
                </wp:positionH>
                <wp:positionV relativeFrom="paragraph">
                  <wp:posOffset>170228</wp:posOffset>
                </wp:positionV>
                <wp:extent cx="2544793" cy="489908"/>
                <wp:effectExtent l="38100" t="19050" r="8255" b="8191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4793" cy="48990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10B4" id="直線矢印コネクタ 32" o:spid="_x0000_s1026" type="#_x0000_t32" style="position:absolute;left:0;text-align:left;margin-left:148.7pt;margin-top:13.4pt;width:200.4pt;height:38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07224" wp14:editId="43079DD4">
                <wp:simplePos x="0" y="0"/>
                <wp:positionH relativeFrom="column">
                  <wp:posOffset>945623</wp:posOffset>
                </wp:positionH>
                <wp:positionV relativeFrom="paragraph">
                  <wp:posOffset>178853</wp:posOffset>
                </wp:positionV>
                <wp:extent cx="939680" cy="377765"/>
                <wp:effectExtent l="38100" t="19050" r="13335" b="6096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680" cy="3777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ED64F" id="直線矢印コネクタ 31" o:spid="_x0000_s1026" type="#_x0000_t32" style="position:absolute;left:0;text-align:left;margin-left:74.45pt;margin-top:14.1pt;width:74pt;height:29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rFonts w:hint="eastAsia"/>
          <w:sz w:val="28"/>
          <w:szCs w:val="24"/>
          <w:u w:val="single"/>
        </w:rPr>
        <w:t>WiFiをクリックして、青くする</w:t>
      </w:r>
      <w:r w:rsidRPr="00F15FFE">
        <w:rPr>
          <w:rFonts w:hint="eastAsia"/>
          <w:sz w:val="28"/>
          <w:szCs w:val="24"/>
        </w:rPr>
        <w:t>。</w:t>
      </w:r>
      <w:r w:rsidRPr="00F15FFE">
        <w:rPr>
          <w:rFonts w:hint="eastAsia"/>
          <w:sz w:val="28"/>
          <w:szCs w:val="24"/>
          <w:u w:val="single"/>
        </w:rPr>
        <w:t>機内モードをクリックして灰色</w:t>
      </w:r>
      <w:r w:rsidRPr="00F15FFE">
        <w:rPr>
          <w:rFonts w:hint="eastAsia"/>
          <w:sz w:val="28"/>
          <w:szCs w:val="24"/>
        </w:rPr>
        <w:t>にする</w:t>
      </w:r>
    </w:p>
    <w:p w14:paraId="350D2CFA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noProof/>
          <w:sz w:val="28"/>
          <w:szCs w:val="24"/>
        </w:rPr>
        <w:drawing>
          <wp:inline distT="0" distB="0" distL="0" distR="0" wp14:anchorId="163EA430" wp14:editId="7C2D7490">
            <wp:extent cx="2734057" cy="1114581"/>
            <wp:effectExtent l="0" t="0" r="0" b="9525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34816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DC22D" wp14:editId="346F40F1">
                <wp:simplePos x="0" y="0"/>
                <wp:positionH relativeFrom="column">
                  <wp:posOffset>1334878</wp:posOffset>
                </wp:positionH>
                <wp:positionV relativeFrom="paragraph">
                  <wp:posOffset>144349</wp:posOffset>
                </wp:positionV>
                <wp:extent cx="456912" cy="248369"/>
                <wp:effectExtent l="38100" t="19050" r="19685" b="5651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912" cy="24836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DF66" id="直線矢印コネクタ 34" o:spid="_x0000_s1026" type="#_x0000_t32" style="position:absolute;left:0;text-align:left;margin-left:105.1pt;margin-top:11.35pt;width:36pt;height:19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Pr="00F15FFE">
        <w:rPr>
          <w:rFonts w:hint="eastAsia"/>
          <w:sz w:val="28"/>
          <w:szCs w:val="24"/>
        </w:rPr>
        <w:t xml:space="preserve">　　②無線LANの</w:t>
      </w:r>
      <w:r w:rsidRPr="00F15FFE">
        <w:rPr>
          <w:rFonts w:hint="eastAsia"/>
          <w:sz w:val="28"/>
          <w:szCs w:val="24"/>
          <w:u w:val="single"/>
        </w:rPr>
        <w:t>アイコンが正常</w:t>
      </w:r>
      <w:r w:rsidRPr="00F15FFE">
        <w:rPr>
          <w:rFonts w:hint="eastAsia"/>
          <w:sz w:val="28"/>
          <w:szCs w:val="24"/>
        </w:rPr>
        <w:t>になったことを確認</w:t>
      </w:r>
    </w:p>
    <w:p w14:paraId="287168F5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　　</w:t>
      </w:r>
      <w:r w:rsidRPr="00F15FFE">
        <w:rPr>
          <w:noProof/>
          <w:sz w:val="28"/>
          <w:szCs w:val="24"/>
        </w:rPr>
        <w:drawing>
          <wp:inline distT="0" distB="0" distL="0" distR="0" wp14:anchorId="2B1B3C7D" wp14:editId="4EEC4035">
            <wp:extent cx="1838325" cy="3905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4473D" w14:textId="77777777" w:rsidR="00451603" w:rsidRPr="00F15FFE" w:rsidRDefault="00451603" w:rsidP="00451603">
      <w:pPr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 xml:space="preserve">　　③インターネットにつながるか、確認。もしくは再起動をしてみる。</w:t>
      </w:r>
    </w:p>
    <w:p w14:paraId="67BDA688" w14:textId="77777777" w:rsidR="00451603" w:rsidRPr="00F15FFE" w:rsidRDefault="00451603" w:rsidP="00451603">
      <w:pPr>
        <w:rPr>
          <w:sz w:val="28"/>
          <w:szCs w:val="24"/>
        </w:rPr>
      </w:pPr>
    </w:p>
    <w:p w14:paraId="71AA9229" w14:textId="77777777" w:rsidR="00451603" w:rsidRPr="00F15FFE" w:rsidRDefault="00451603" w:rsidP="006C2B2F">
      <w:pPr>
        <w:ind w:leftChars="200" w:left="760" w:hangingChars="100" w:hanging="280"/>
        <w:rPr>
          <w:sz w:val="28"/>
          <w:szCs w:val="24"/>
        </w:rPr>
      </w:pPr>
      <w:r w:rsidRPr="00F15FFE">
        <w:rPr>
          <w:rFonts w:hint="eastAsia"/>
          <w:sz w:val="28"/>
          <w:szCs w:val="24"/>
        </w:rPr>
        <w:t>④どうしても直らない時は、インターネット契約先に聞く（意外と効果がある）</w:t>
      </w:r>
    </w:p>
    <w:p w14:paraId="37B6182B" w14:textId="1F216432" w:rsidR="00451603" w:rsidRDefault="00451603" w:rsidP="006C2B2F">
      <w:pPr>
        <w:rPr>
          <w:sz w:val="28"/>
          <w:szCs w:val="24"/>
        </w:rPr>
      </w:pPr>
    </w:p>
    <w:p w14:paraId="5F0D9FA3" w14:textId="3AB8D9C1" w:rsidR="00410CE7" w:rsidRDefault="00410CE7" w:rsidP="006C2B2F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以上、主だったところを記述しましたが、その他にも色々要因がありますので</w:t>
      </w:r>
    </w:p>
    <w:p w14:paraId="608687D8" w14:textId="7043A594" w:rsidR="00410CE7" w:rsidRPr="00F15FFE" w:rsidRDefault="00410CE7" w:rsidP="006C2B2F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ご研究ください。</w:t>
      </w:r>
      <w:bookmarkStart w:id="0" w:name="_GoBack"/>
      <w:bookmarkEnd w:id="0"/>
    </w:p>
    <w:p w14:paraId="2385179D" w14:textId="77777777" w:rsidR="00451603" w:rsidRPr="00451603" w:rsidRDefault="00451603" w:rsidP="00451603">
      <w:pPr>
        <w:tabs>
          <w:tab w:val="right" w:pos="9637"/>
        </w:tabs>
        <w:jc w:val="left"/>
        <w:rPr>
          <w:b/>
          <w:bCs/>
          <w:sz w:val="28"/>
          <w:szCs w:val="28"/>
        </w:rPr>
      </w:pPr>
    </w:p>
    <w:p w14:paraId="1C71CF9E" w14:textId="727888B9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16"/>
      <w:footerReference w:type="default" r:id="rId17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F72D6" w14:textId="77777777" w:rsidR="000079EA" w:rsidRDefault="000079EA">
      <w:r>
        <w:separator/>
      </w:r>
    </w:p>
  </w:endnote>
  <w:endnote w:type="continuationSeparator" w:id="0">
    <w:p w14:paraId="2E2AEBCA" w14:textId="77777777" w:rsidR="000079EA" w:rsidRDefault="0000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7777777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2019 尾北シニアネット:林　久翁</w:t>
            </w:r>
          </w:p>
        </w:sdtContent>
      </w:sdt>
    </w:sdtContent>
  </w:sdt>
  <w:p w14:paraId="73183131" w14:textId="77777777" w:rsidR="00435A90" w:rsidRPr="004A12F1" w:rsidRDefault="000079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BB42" w14:textId="77777777" w:rsidR="000079EA" w:rsidRDefault="000079EA">
      <w:r>
        <w:separator/>
      </w:r>
    </w:p>
  </w:footnote>
  <w:footnote w:type="continuationSeparator" w:id="0">
    <w:p w14:paraId="2AA015C5" w14:textId="77777777" w:rsidR="000079EA" w:rsidRDefault="0000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079EA"/>
    <w:rsid w:val="00051B94"/>
    <w:rsid w:val="000829C5"/>
    <w:rsid w:val="0015417E"/>
    <w:rsid w:val="001678C8"/>
    <w:rsid w:val="001B34BC"/>
    <w:rsid w:val="00284D42"/>
    <w:rsid w:val="002907F6"/>
    <w:rsid w:val="00295660"/>
    <w:rsid w:val="002D0D25"/>
    <w:rsid w:val="003231D4"/>
    <w:rsid w:val="0035290B"/>
    <w:rsid w:val="003A1012"/>
    <w:rsid w:val="003B4C89"/>
    <w:rsid w:val="003E11BD"/>
    <w:rsid w:val="003F495D"/>
    <w:rsid w:val="0040754F"/>
    <w:rsid w:val="00410CE7"/>
    <w:rsid w:val="00414212"/>
    <w:rsid w:val="0042772B"/>
    <w:rsid w:val="00446BF9"/>
    <w:rsid w:val="00451603"/>
    <w:rsid w:val="00461A70"/>
    <w:rsid w:val="004E507B"/>
    <w:rsid w:val="005169F9"/>
    <w:rsid w:val="005B5318"/>
    <w:rsid w:val="005C1453"/>
    <w:rsid w:val="005D2408"/>
    <w:rsid w:val="00682B17"/>
    <w:rsid w:val="006C2B2F"/>
    <w:rsid w:val="00731AD9"/>
    <w:rsid w:val="00772D03"/>
    <w:rsid w:val="007769E6"/>
    <w:rsid w:val="007C2766"/>
    <w:rsid w:val="007D3E19"/>
    <w:rsid w:val="007D732E"/>
    <w:rsid w:val="0080788F"/>
    <w:rsid w:val="008825E4"/>
    <w:rsid w:val="008A6C17"/>
    <w:rsid w:val="00973A5C"/>
    <w:rsid w:val="009A0567"/>
    <w:rsid w:val="00A0176E"/>
    <w:rsid w:val="00A36839"/>
    <w:rsid w:val="00A44FBC"/>
    <w:rsid w:val="00A50F48"/>
    <w:rsid w:val="00A84083"/>
    <w:rsid w:val="00AB7AF2"/>
    <w:rsid w:val="00AF4735"/>
    <w:rsid w:val="00B33648"/>
    <w:rsid w:val="00BD1DCF"/>
    <w:rsid w:val="00C45241"/>
    <w:rsid w:val="00C91D18"/>
    <w:rsid w:val="00CE4305"/>
    <w:rsid w:val="00CE62F8"/>
    <w:rsid w:val="00DA7B94"/>
    <w:rsid w:val="00DE5D56"/>
    <w:rsid w:val="00E0012E"/>
    <w:rsid w:val="00E419E2"/>
    <w:rsid w:val="00E44118"/>
    <w:rsid w:val="00E8642E"/>
    <w:rsid w:val="00ED2029"/>
    <w:rsid w:val="00F673C8"/>
    <w:rsid w:val="00F90D7D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5D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4</cp:revision>
  <dcterms:created xsi:type="dcterms:W3CDTF">2019-12-08T08:27:00Z</dcterms:created>
  <dcterms:modified xsi:type="dcterms:W3CDTF">2019-12-08T08:36:00Z</dcterms:modified>
</cp:coreProperties>
</file>